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387D" w14:textId="10AFADD6" w:rsidR="00B44D9C" w:rsidRDefault="00B44D9C" w:rsidP="00FF62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床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究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定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報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告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14:paraId="748CF364" w14:textId="77777777" w:rsidR="00B44D9C" w:rsidRDefault="00B44D9C" w:rsidP="00FF62A3"/>
    <w:p w14:paraId="5E623751" w14:textId="77777777" w:rsidR="00B44D9C" w:rsidRPr="001976A1" w:rsidRDefault="00B44D9C" w:rsidP="00FF62A3">
      <w:pPr>
        <w:jc w:val="right"/>
        <w:rPr>
          <w:sz w:val="22"/>
        </w:rPr>
      </w:pPr>
      <w:r>
        <w:rPr>
          <w:rFonts w:hint="eastAsia"/>
          <w:color w:val="FF0000"/>
          <w:sz w:val="22"/>
        </w:rPr>
        <w:t xml:space="preserve">　　　</w:t>
      </w:r>
      <w:r w:rsidRPr="001976A1">
        <w:rPr>
          <w:rFonts w:hint="eastAsia"/>
          <w:sz w:val="22"/>
        </w:rPr>
        <w:t xml:space="preserve">　</w:t>
      </w:r>
      <w:r w:rsidRPr="00FA7EF3">
        <w:rPr>
          <w:rFonts w:hint="eastAsia"/>
          <w:color w:val="FF0000"/>
          <w:sz w:val="22"/>
        </w:rPr>
        <w:t>（西暦）</w:t>
      </w:r>
      <w:r w:rsidRPr="00B776BD">
        <w:rPr>
          <w:rFonts w:hint="eastAsia"/>
          <w:color w:val="FF0000"/>
          <w:sz w:val="22"/>
        </w:rPr>
        <w:t>20</w:t>
      </w:r>
      <w:r w:rsidRPr="00B776BD">
        <w:rPr>
          <w:rFonts w:hint="eastAsia"/>
          <w:color w:val="FF0000"/>
          <w:sz w:val="22"/>
        </w:rPr>
        <w:t xml:space="preserve">　　年　　月　　日</w:t>
      </w:r>
    </w:p>
    <w:p w14:paraId="78F0FF28" w14:textId="77777777" w:rsidR="00B44D9C" w:rsidRPr="005F49C1" w:rsidRDefault="00B44D9C" w:rsidP="00FF62A3"/>
    <w:p w14:paraId="50798E7A" w14:textId="77777777" w:rsidR="00B44D9C" w:rsidRDefault="00B44D9C" w:rsidP="00FF62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宮城県立がんセンター総長　殿</w:t>
      </w:r>
    </w:p>
    <w:p w14:paraId="625BBC5B" w14:textId="77777777" w:rsidR="00B44D9C" w:rsidRDefault="00B44D9C" w:rsidP="00FF62A3"/>
    <w:p w14:paraId="1457D82C" w14:textId="0D2C2639" w:rsidR="00F24F86" w:rsidRDefault="00B44D9C" w:rsidP="00F24F86">
      <w:pPr>
        <w:ind w:leftChars="50" w:left="105" w:firstLineChars="50" w:firstLine="110"/>
        <w:rPr>
          <w:sz w:val="22"/>
        </w:rPr>
      </w:pPr>
      <w:r>
        <w:rPr>
          <w:rFonts w:hint="eastAsia"/>
          <w:color w:val="0070C0"/>
          <w:sz w:val="22"/>
        </w:rPr>
        <w:t>研究課題</w:t>
      </w:r>
      <w:r w:rsidRPr="00B1088D">
        <w:rPr>
          <w:rFonts w:hint="eastAsia"/>
          <w:color w:val="0070C0"/>
          <w:sz w:val="22"/>
        </w:rPr>
        <w:t>番号：</w:t>
      </w:r>
    </w:p>
    <w:p w14:paraId="27234D3E" w14:textId="7A56C4A5" w:rsidR="00B612EC" w:rsidRPr="00607A6B" w:rsidRDefault="00B612EC" w:rsidP="00F24F86">
      <w:pPr>
        <w:ind w:leftChars="113" w:left="1700" w:hangingChars="554" w:hanging="1463"/>
        <w:rPr>
          <w:sz w:val="22"/>
        </w:rPr>
      </w:pPr>
      <w:r w:rsidRPr="00006BC5">
        <w:rPr>
          <w:rFonts w:hint="eastAsia"/>
          <w:color w:val="0070C0"/>
          <w:spacing w:val="22"/>
          <w:kern w:val="0"/>
          <w:sz w:val="22"/>
          <w:fitText w:val="1540" w:id="-1835298304"/>
        </w:rPr>
        <w:t>研究課題名</w:t>
      </w:r>
      <w:r w:rsidRPr="00006BC5">
        <w:rPr>
          <w:rFonts w:hint="eastAsia"/>
          <w:color w:val="0070C0"/>
          <w:kern w:val="0"/>
          <w:sz w:val="22"/>
          <w:fitText w:val="1540" w:id="-1835298304"/>
        </w:rPr>
        <w:t>：</w:t>
      </w:r>
    </w:p>
    <w:p w14:paraId="19CC93F2" w14:textId="7D6D6982" w:rsidR="00B44D9C" w:rsidRPr="001976A1" w:rsidRDefault="00B44D9C" w:rsidP="00B612EC">
      <w:pPr>
        <w:ind w:leftChars="50" w:left="105" w:firstLineChars="50" w:firstLine="110"/>
      </w:pPr>
      <w:r w:rsidRPr="00B1088D">
        <w:rPr>
          <w:rFonts w:hint="eastAsia"/>
          <w:color w:val="0070C0"/>
          <w:sz w:val="22"/>
        </w:rPr>
        <w:t>研究</w:t>
      </w:r>
      <w:r>
        <w:rPr>
          <w:rFonts w:hint="eastAsia"/>
          <w:color w:val="0070C0"/>
          <w:sz w:val="22"/>
        </w:rPr>
        <w:t>責任</w:t>
      </w:r>
      <w:r w:rsidRPr="00B1088D">
        <w:rPr>
          <w:rFonts w:hint="eastAsia"/>
          <w:color w:val="0070C0"/>
          <w:sz w:val="22"/>
        </w:rPr>
        <w:t>者名：</w:t>
      </w:r>
    </w:p>
    <w:p w14:paraId="230B4CDC" w14:textId="5AEAB1D5" w:rsidR="00FD51CB" w:rsidRPr="00FD51CB" w:rsidRDefault="00FD51CB" w:rsidP="00FD51CB">
      <w:pPr>
        <w:ind w:leftChars="100" w:left="1860" w:hangingChars="500" w:hanging="1650"/>
        <w:rPr>
          <w:color w:val="0070C0"/>
          <w:spacing w:val="22"/>
          <w:kern w:val="0"/>
          <w:sz w:val="22"/>
        </w:rPr>
      </w:pPr>
      <w:r w:rsidRPr="009971C5">
        <w:rPr>
          <w:rFonts w:hint="eastAsia"/>
          <w:color w:val="0070C0"/>
          <w:spacing w:val="55"/>
          <w:kern w:val="0"/>
          <w:sz w:val="22"/>
          <w:fitText w:val="1540" w:id="-1835800576"/>
        </w:rPr>
        <w:t>研究期間</w:t>
      </w:r>
      <w:r w:rsidRPr="009971C5">
        <w:rPr>
          <w:rFonts w:hint="eastAsia"/>
          <w:color w:val="0070C0"/>
          <w:kern w:val="0"/>
          <w:sz w:val="22"/>
          <w:fitText w:val="1540" w:id="-1835800576"/>
        </w:rPr>
        <w:t>：</w:t>
      </w:r>
    </w:p>
    <w:p w14:paraId="21069B9D" w14:textId="77777777" w:rsidR="00B44D9C" w:rsidRDefault="00B44D9C" w:rsidP="00FF62A3">
      <w:pPr>
        <w:rPr>
          <w:sz w:val="22"/>
        </w:rPr>
      </w:pPr>
    </w:p>
    <w:p w14:paraId="158CAD1B" w14:textId="77777777" w:rsidR="00B44D9C" w:rsidRDefault="00B44D9C" w:rsidP="00FF62A3">
      <w:pPr>
        <w:ind w:firstLineChars="100" w:firstLine="220"/>
        <w:rPr>
          <w:color w:val="FF0000"/>
          <w:sz w:val="22"/>
        </w:rPr>
      </w:pPr>
      <w:r w:rsidRPr="00FA7EF3">
        <w:rPr>
          <w:rFonts w:hint="eastAsia"/>
          <w:color w:val="FF0000"/>
          <w:sz w:val="22"/>
        </w:rPr>
        <w:t>進捗状況：</w:t>
      </w:r>
      <w:r>
        <w:rPr>
          <w:rFonts w:hint="eastAsia"/>
          <w:color w:val="FF0000"/>
          <w:sz w:val="22"/>
        </w:rPr>
        <w:t xml:space="preserve">　</w:t>
      </w:r>
    </w:p>
    <w:p w14:paraId="50D99AD5" w14:textId="77777777" w:rsidR="00B44D9C" w:rsidRDefault="00B44D9C" w:rsidP="00FF62A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□予定通り</w:t>
      </w:r>
    </w:p>
    <w:p w14:paraId="4715B5CB" w14:textId="77777777" w:rsidR="00B44D9C" w:rsidRDefault="00B44D9C" w:rsidP="00FF62A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□予定より少し遅れている</w:t>
      </w:r>
    </w:p>
    <w:p w14:paraId="26EC137A" w14:textId="77777777" w:rsidR="00B44D9C" w:rsidRDefault="00B44D9C" w:rsidP="00FF62A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□予定より遅れている</w:t>
      </w:r>
    </w:p>
    <w:p w14:paraId="49B3E3EB" w14:textId="77777777" w:rsidR="00B44D9C" w:rsidRDefault="00B44D9C" w:rsidP="00FF62A3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具体的に：</w:t>
      </w:r>
    </w:p>
    <w:p w14:paraId="153B9BD8" w14:textId="77777777" w:rsidR="00B44D9C" w:rsidRDefault="00B44D9C" w:rsidP="00FF62A3">
      <w:pPr>
        <w:rPr>
          <w:sz w:val="22"/>
        </w:rPr>
      </w:pPr>
    </w:p>
    <w:p w14:paraId="2AD66F68" w14:textId="0C546B53" w:rsidR="00B44D9C" w:rsidRDefault="00F573B6" w:rsidP="00FF62A3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実績症例数　　　　例　／予定症例数　　　例</w:t>
      </w:r>
    </w:p>
    <w:p w14:paraId="7F7CBC9F" w14:textId="0CA82E15" w:rsidR="00B44D9C" w:rsidRDefault="00B44D9C" w:rsidP="0067760F">
      <w:pPr>
        <w:ind w:leftChars="300" w:left="630" w:firstLineChars="400" w:firstLine="880"/>
        <w:rPr>
          <w:sz w:val="22"/>
        </w:rPr>
      </w:pPr>
      <w:r>
        <w:rPr>
          <w:rFonts w:hint="eastAsia"/>
          <w:sz w:val="22"/>
        </w:rPr>
        <w:t>※中間報告書等があ</w:t>
      </w:r>
      <w:r w:rsidR="008F6013">
        <w:rPr>
          <w:rFonts w:hint="eastAsia"/>
          <w:sz w:val="22"/>
        </w:rPr>
        <w:t>れば</w:t>
      </w:r>
      <w:r>
        <w:rPr>
          <w:rFonts w:hint="eastAsia"/>
          <w:sz w:val="22"/>
        </w:rPr>
        <w:t>添付してください。</w:t>
      </w:r>
    </w:p>
    <w:p w14:paraId="6F5D29C7" w14:textId="77777777" w:rsidR="00B44D9C" w:rsidRPr="009B027F" w:rsidRDefault="00B44D9C" w:rsidP="00FF62A3">
      <w:pPr>
        <w:rPr>
          <w:sz w:val="22"/>
        </w:rPr>
      </w:pPr>
    </w:p>
    <w:p w14:paraId="6418A79C" w14:textId="65BA2225" w:rsidR="00B44D9C" w:rsidRPr="0067760F" w:rsidRDefault="00B44D9C" w:rsidP="0067760F">
      <w:pPr>
        <w:ind w:leftChars="300" w:left="630" w:firstLineChars="100" w:firstLine="220"/>
        <w:rPr>
          <w:sz w:val="22"/>
        </w:rPr>
      </w:pPr>
      <w:r w:rsidRPr="0067760F">
        <w:rPr>
          <w:rFonts w:hint="eastAsia"/>
          <w:sz w:val="22"/>
        </w:rPr>
        <w:t>有害事象</w:t>
      </w:r>
    </w:p>
    <w:p w14:paraId="20E2F04E" w14:textId="77777777" w:rsidR="00B44D9C" w:rsidRDefault="00B44D9C" w:rsidP="0067760F">
      <w:pPr>
        <w:ind w:leftChars="300" w:left="630" w:firstLineChars="300" w:firstLine="660"/>
        <w:rPr>
          <w:sz w:val="22"/>
        </w:rPr>
      </w:pPr>
      <w:r>
        <w:rPr>
          <w:rFonts w:hint="eastAsia"/>
          <w:sz w:val="22"/>
        </w:rPr>
        <w:t>□発生なし</w:t>
      </w:r>
    </w:p>
    <w:p w14:paraId="3D2991A4" w14:textId="4986C5A8" w:rsidR="00B44D9C" w:rsidRDefault="00B44D9C" w:rsidP="0067760F">
      <w:pPr>
        <w:ind w:leftChars="300" w:left="630" w:firstLineChars="300" w:firstLine="660"/>
        <w:rPr>
          <w:sz w:val="22"/>
        </w:rPr>
      </w:pPr>
      <w:r>
        <w:rPr>
          <w:rFonts w:hint="eastAsia"/>
          <w:sz w:val="22"/>
        </w:rPr>
        <w:t>□発生</w:t>
      </w:r>
      <w:r w:rsidR="00FD51CB" w:rsidRPr="00FD51CB">
        <w:rPr>
          <w:rFonts w:asciiTheme="minorEastAsia" w:hAnsiTheme="minorEastAsia" w:hint="eastAsia"/>
          <w:sz w:val="22"/>
        </w:rPr>
        <w:t>(</w:t>
      </w:r>
      <w:r w:rsidR="00FD51CB">
        <w:rPr>
          <w:rFonts w:asciiTheme="minorEastAsia" w:hAnsiTheme="minorEastAsia" w:hint="eastAsia"/>
          <w:sz w:val="22"/>
        </w:rPr>
        <w:t xml:space="preserve">　　　　件</w:t>
      </w:r>
      <w:r w:rsidR="00FD51CB" w:rsidRPr="00FD51CB">
        <w:rPr>
          <w:rFonts w:asciiTheme="minorEastAsia" w:hAnsiTheme="minorEastAsia"/>
          <w:sz w:val="22"/>
        </w:rPr>
        <w:t>)</w:t>
      </w:r>
    </w:p>
    <w:p w14:paraId="7EC507FB" w14:textId="77777777" w:rsidR="00545EE3" w:rsidRPr="001976A1" w:rsidRDefault="00B44D9C" w:rsidP="0067760F">
      <w:pPr>
        <w:ind w:leftChars="300" w:left="630"/>
        <w:rPr>
          <w:color w:val="FF0000"/>
          <w:sz w:val="22"/>
        </w:rPr>
      </w:pPr>
      <w:r>
        <w:rPr>
          <w:rFonts w:hint="eastAsia"/>
          <w:sz w:val="22"/>
        </w:rPr>
        <w:t xml:space="preserve">　　　　</w:t>
      </w:r>
      <w:r w:rsidR="0062348C">
        <w:rPr>
          <w:rFonts w:hint="eastAsia"/>
          <w:sz w:val="22"/>
        </w:rPr>
        <w:t>※</w:t>
      </w:r>
      <w:r w:rsidR="001976A1" w:rsidRPr="0062348C">
        <w:rPr>
          <w:rFonts w:hint="eastAsia"/>
          <w:sz w:val="22"/>
        </w:rPr>
        <w:t>報告文書等</w:t>
      </w:r>
      <w:r w:rsidR="009A3BFB" w:rsidRPr="0062348C">
        <w:rPr>
          <w:rFonts w:hint="eastAsia"/>
          <w:sz w:val="22"/>
        </w:rPr>
        <w:t>を</w:t>
      </w:r>
      <w:r w:rsidR="001976A1" w:rsidRPr="0062348C">
        <w:rPr>
          <w:rFonts w:hint="eastAsia"/>
          <w:sz w:val="22"/>
        </w:rPr>
        <w:t>添付してください。</w:t>
      </w:r>
    </w:p>
    <w:p w14:paraId="67D02C5B" w14:textId="77777777" w:rsidR="001976A1" w:rsidRDefault="001976A1" w:rsidP="00FF62A3">
      <w:pPr>
        <w:rPr>
          <w:sz w:val="22"/>
        </w:rPr>
      </w:pPr>
    </w:p>
    <w:p w14:paraId="384288C9" w14:textId="77777777" w:rsidR="00B0785B" w:rsidRPr="00FA7EF3" w:rsidRDefault="00B0785B" w:rsidP="00FF62A3">
      <w:pPr>
        <w:rPr>
          <w:color w:val="FF0000"/>
          <w:sz w:val="22"/>
        </w:rPr>
      </w:pPr>
      <w:r w:rsidRPr="00A972BB">
        <w:rPr>
          <w:rFonts w:hint="eastAsia"/>
          <w:sz w:val="22"/>
        </w:rPr>
        <w:t xml:space="preserve">　</w:t>
      </w:r>
      <w:r w:rsidRPr="00FA7EF3">
        <w:rPr>
          <w:rFonts w:hint="eastAsia"/>
          <w:color w:val="FF0000"/>
          <w:sz w:val="22"/>
        </w:rPr>
        <w:t>試料・情報の管理状況：</w:t>
      </w:r>
    </w:p>
    <w:p w14:paraId="6B8645CF" w14:textId="77777777" w:rsidR="00B0785B" w:rsidRPr="00A972BB" w:rsidRDefault="00B0785B" w:rsidP="00B72E19">
      <w:pPr>
        <w:ind w:firstLineChars="300" w:firstLine="660"/>
        <w:rPr>
          <w:sz w:val="22"/>
        </w:rPr>
      </w:pPr>
      <w:r w:rsidRPr="00A972BB">
        <w:rPr>
          <w:rFonts w:hint="eastAsia"/>
          <w:sz w:val="22"/>
        </w:rPr>
        <w:t>□研究実施計画書通りである</w:t>
      </w:r>
    </w:p>
    <w:p w14:paraId="1930F848" w14:textId="77777777" w:rsidR="00B0785B" w:rsidRPr="00A972BB" w:rsidRDefault="00B0785B" w:rsidP="00B72E19">
      <w:pPr>
        <w:ind w:firstLineChars="300" w:firstLine="660"/>
        <w:rPr>
          <w:sz w:val="22"/>
        </w:rPr>
      </w:pPr>
      <w:r w:rsidRPr="00A972BB">
        <w:rPr>
          <w:rFonts w:hint="eastAsia"/>
          <w:sz w:val="22"/>
        </w:rPr>
        <w:t>□研究計画書通りではない</w:t>
      </w:r>
    </w:p>
    <w:p w14:paraId="06B1B328" w14:textId="77777777" w:rsidR="00B0785B" w:rsidRPr="00A972BB" w:rsidRDefault="00B0785B" w:rsidP="006152E4">
      <w:pPr>
        <w:ind w:firstLineChars="500" w:firstLine="1100"/>
        <w:rPr>
          <w:sz w:val="22"/>
        </w:rPr>
      </w:pPr>
      <w:r w:rsidRPr="00A972BB">
        <w:rPr>
          <w:rFonts w:hint="eastAsia"/>
          <w:sz w:val="22"/>
        </w:rPr>
        <w:t>具体的な状況と理由</w:t>
      </w:r>
      <w:r w:rsidR="00ED0DC9" w:rsidRPr="00A972BB">
        <w:rPr>
          <w:rFonts w:hint="eastAsia"/>
          <w:sz w:val="22"/>
        </w:rPr>
        <w:t>：</w:t>
      </w:r>
    </w:p>
    <w:p w14:paraId="6A32C691" w14:textId="118CD98E" w:rsidR="00B44D9C" w:rsidRDefault="00B44D9C" w:rsidP="00FF62A3">
      <w:pPr>
        <w:jc w:val="right"/>
        <w:rPr>
          <w:sz w:val="22"/>
        </w:rPr>
      </w:pPr>
    </w:p>
    <w:sectPr w:rsidR="00B44D9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6F37E" w14:textId="77777777" w:rsidR="008A78C2" w:rsidRDefault="008A78C2" w:rsidP="00C527D8">
      <w:r>
        <w:separator/>
      </w:r>
    </w:p>
  </w:endnote>
  <w:endnote w:type="continuationSeparator" w:id="0">
    <w:p w14:paraId="2C12540F" w14:textId="77777777" w:rsidR="008A78C2" w:rsidRDefault="008A78C2" w:rsidP="00C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3F03" w14:textId="57326533" w:rsidR="00D5359A" w:rsidRDefault="00D5359A">
    <w:pPr>
      <w:pStyle w:val="a5"/>
    </w:pPr>
    <w:r>
      <w:ptab w:relativeTo="margin" w:alignment="center" w:leader="none"/>
    </w:r>
    <w:r>
      <w:rPr>
        <w:rFonts w:hint="eastAsia"/>
      </w:rPr>
      <w:t>V</w:t>
    </w:r>
    <w:r w:rsidRPr="005E5339">
      <w:rPr>
        <w:rFonts w:hint="eastAsia"/>
      </w:rPr>
      <w:t>er1.</w:t>
    </w:r>
    <w:r>
      <w:rPr>
        <w:rFonts w:hint="eastAsia"/>
      </w:rPr>
      <w:t>2</w:t>
    </w:r>
    <w:r w:rsidR="005E61A7">
      <w:rPr>
        <w:rFonts w:hint="eastAsia"/>
      </w:rPr>
      <w:t>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60E5" w14:textId="77777777" w:rsidR="008A78C2" w:rsidRDefault="008A78C2" w:rsidP="00C527D8">
      <w:r>
        <w:separator/>
      </w:r>
    </w:p>
  </w:footnote>
  <w:footnote w:type="continuationSeparator" w:id="0">
    <w:p w14:paraId="6BDED4CB" w14:textId="77777777" w:rsidR="008A78C2" w:rsidRDefault="008A78C2" w:rsidP="00C5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6AA8" w14:textId="77777777" w:rsidR="00D5359A" w:rsidRDefault="00D5359A">
    <w:pPr>
      <w:pStyle w:val="a3"/>
    </w:pPr>
  </w:p>
  <w:p w14:paraId="0C52A546" w14:textId="77777777" w:rsidR="00D5359A" w:rsidRDefault="00D5359A">
    <w:pPr>
      <w:pStyle w:val="a3"/>
    </w:pPr>
  </w:p>
  <w:p w14:paraId="599B13D1" w14:textId="77777777" w:rsidR="00D5359A" w:rsidRDefault="00D5359A" w:rsidP="00FF6E74">
    <w:r>
      <w:rPr>
        <w:rFonts w:hint="eastAsia"/>
      </w:rPr>
      <w:t>様式</w:t>
    </w:r>
    <w:r w:rsidRPr="00FF6E74">
      <w:rPr>
        <w:rFonts w:hint="eastAsia"/>
      </w:rPr>
      <w:t>１－６</w:t>
    </w:r>
  </w:p>
  <w:p w14:paraId="2D542B45" w14:textId="77777777" w:rsidR="00D5359A" w:rsidRDefault="00D53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A3"/>
    <w:rsid w:val="00006BC5"/>
    <w:rsid w:val="00046028"/>
    <w:rsid w:val="00096317"/>
    <w:rsid w:val="000B3F54"/>
    <w:rsid w:val="000B4DC6"/>
    <w:rsid w:val="001976A1"/>
    <w:rsid w:val="001A12C0"/>
    <w:rsid w:val="00275913"/>
    <w:rsid w:val="00365A10"/>
    <w:rsid w:val="00371A1E"/>
    <w:rsid w:val="00397032"/>
    <w:rsid w:val="003C7A13"/>
    <w:rsid w:val="00412B62"/>
    <w:rsid w:val="00452057"/>
    <w:rsid w:val="00475B0F"/>
    <w:rsid w:val="00480B56"/>
    <w:rsid w:val="004A1BC8"/>
    <w:rsid w:val="00543934"/>
    <w:rsid w:val="00545EE3"/>
    <w:rsid w:val="005C6E92"/>
    <w:rsid w:val="005E5339"/>
    <w:rsid w:val="005E61A7"/>
    <w:rsid w:val="00607718"/>
    <w:rsid w:val="006152E4"/>
    <w:rsid w:val="0062348C"/>
    <w:rsid w:val="00637170"/>
    <w:rsid w:val="00657136"/>
    <w:rsid w:val="0067760F"/>
    <w:rsid w:val="006B422D"/>
    <w:rsid w:val="006C242C"/>
    <w:rsid w:val="008959C9"/>
    <w:rsid w:val="008A78C2"/>
    <w:rsid w:val="008F6013"/>
    <w:rsid w:val="0095305C"/>
    <w:rsid w:val="00962D10"/>
    <w:rsid w:val="00967AFE"/>
    <w:rsid w:val="009971C5"/>
    <w:rsid w:val="009A3BFB"/>
    <w:rsid w:val="009C289C"/>
    <w:rsid w:val="00A0587C"/>
    <w:rsid w:val="00A972BB"/>
    <w:rsid w:val="00AF2B03"/>
    <w:rsid w:val="00B0785B"/>
    <w:rsid w:val="00B1300E"/>
    <w:rsid w:val="00B36F15"/>
    <w:rsid w:val="00B44D9C"/>
    <w:rsid w:val="00B612EC"/>
    <w:rsid w:val="00B7018E"/>
    <w:rsid w:val="00B72E19"/>
    <w:rsid w:val="00B776BD"/>
    <w:rsid w:val="00C4134F"/>
    <w:rsid w:val="00C5083C"/>
    <w:rsid w:val="00C527D8"/>
    <w:rsid w:val="00C5355A"/>
    <w:rsid w:val="00C60A0F"/>
    <w:rsid w:val="00CA0590"/>
    <w:rsid w:val="00CC7227"/>
    <w:rsid w:val="00D5359A"/>
    <w:rsid w:val="00E321EC"/>
    <w:rsid w:val="00E324C6"/>
    <w:rsid w:val="00E57D5A"/>
    <w:rsid w:val="00E765F9"/>
    <w:rsid w:val="00ED0DC9"/>
    <w:rsid w:val="00F24F86"/>
    <w:rsid w:val="00F573B6"/>
    <w:rsid w:val="00F64038"/>
    <w:rsid w:val="00FA7EF3"/>
    <w:rsid w:val="00FB1269"/>
    <w:rsid w:val="00FB300F"/>
    <w:rsid w:val="00FD51CB"/>
    <w:rsid w:val="00FE0B0A"/>
    <w:rsid w:val="00FF1DEA"/>
    <w:rsid w:val="00FF3C7A"/>
    <w:rsid w:val="00FF62A3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D8FE6"/>
  <w15:docId w15:val="{E8D34784-92CB-4930-8E6A-2AA9ED4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7D8"/>
  </w:style>
  <w:style w:type="paragraph" w:styleId="a5">
    <w:name w:val="footer"/>
    <w:basedOn w:val="a"/>
    <w:link w:val="a6"/>
    <w:uiPriority w:val="99"/>
    <w:unhideWhenUsed/>
    <w:rsid w:val="00C52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7D8"/>
  </w:style>
  <w:style w:type="paragraph" w:styleId="a7">
    <w:name w:val="Balloon Text"/>
    <w:basedOn w:val="a"/>
    <w:link w:val="a8"/>
    <w:uiPriority w:val="99"/>
    <w:semiHidden/>
    <w:unhideWhenUsed/>
    <w:rsid w:val="00C5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7D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5EE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齋藤奈緒</dc:creator>
  <cp:lastModifiedBy>治験・臨床研究管理室</cp:lastModifiedBy>
  <cp:revision>6</cp:revision>
  <cp:lastPrinted>2021-03-11T05:36:00Z</cp:lastPrinted>
  <dcterms:created xsi:type="dcterms:W3CDTF">2024-05-02T01:52:00Z</dcterms:created>
  <dcterms:modified xsi:type="dcterms:W3CDTF">2024-05-02T02:35:00Z</dcterms:modified>
</cp:coreProperties>
</file>